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331D9A" w:rsidRPr="00331D9A" w:rsidTr="00427D02">
        <w:tc>
          <w:tcPr>
            <w:tcW w:w="4644" w:type="dxa"/>
            <w:hideMark/>
          </w:tcPr>
          <w:p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СОВЕТ</w:t>
            </w:r>
          </w:p>
          <w:p w:rsidR="00331D9A" w:rsidRPr="00331D9A" w:rsidRDefault="00D83437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D83437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ЭБАЛАКОВСКОГО</w:t>
            </w:r>
            <w:r w:rsidR="00331D9A" w:rsidRPr="00D83437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 </w:t>
            </w:r>
            <w:r w:rsidR="00331D9A"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СЕЛЬСКОГО ПОСЕЛЕНИЯ КАЙБИЦКОГО МУНИЦИПАЛЬНОГО РАЙОНА </w:t>
            </w:r>
          </w:p>
          <w:p w:rsidR="00331D9A" w:rsidRPr="00331D9A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842" w:type="dxa"/>
          </w:tcPr>
          <w:p w:rsidR="00331D9A" w:rsidRPr="00331D9A" w:rsidRDefault="00331D9A" w:rsidP="00331D9A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</w:p>
        </w:tc>
        <w:tc>
          <w:tcPr>
            <w:tcW w:w="3686" w:type="dxa"/>
            <w:hideMark/>
          </w:tcPr>
          <w:p w:rsidR="00331D9A" w:rsidRPr="00331D9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ТАТАРСТАН РЕСПУБЛИКАСЫ </w:t>
            </w:r>
          </w:p>
          <w:p w:rsidR="00331D9A" w:rsidRPr="00331D9A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КАЙБЫЧ МУНИЦИПАЛЬ РАЙОНЫ </w:t>
            </w:r>
          </w:p>
          <w:p w:rsidR="00331D9A" w:rsidRPr="00331D9A" w:rsidRDefault="00D83437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 xml:space="preserve">ЯБАЛАК </w:t>
            </w:r>
            <w:r w:rsidR="00331D9A" w:rsidRPr="00331D9A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 xml:space="preserve"> АВЫЛ ҖИРЛЕГЕ СОВЕТЫ</w:t>
            </w:r>
          </w:p>
        </w:tc>
      </w:tr>
    </w:tbl>
    <w:p w:rsidR="00331D9A" w:rsidRPr="00331D9A" w:rsidRDefault="00331D9A" w:rsidP="00331D9A">
      <w:pPr>
        <w:widowControl/>
        <w:spacing w:before="20" w:after="20" w:line="276" w:lineRule="auto"/>
        <w:ind w:right="-283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______________________________________________________________________</w:t>
      </w:r>
    </w:p>
    <w:p w:rsidR="00F757B0" w:rsidRDefault="00D83437" w:rsidP="00F757B0">
      <w:pPr>
        <w:widowControl/>
        <w:tabs>
          <w:tab w:val="left" w:pos="7185"/>
        </w:tabs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</w:t>
      </w:r>
      <w:r w:rsidR="00F757B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ab/>
        <w:t xml:space="preserve">        ПРОЕКТ</w:t>
      </w:r>
    </w:p>
    <w:p w:rsidR="00331D9A" w:rsidRPr="00331D9A" w:rsidRDefault="00F757B0" w:rsidP="00331D9A">
      <w:pPr>
        <w:widowControl/>
        <w:spacing w:before="20" w:after="20" w:line="276" w:lineRule="auto"/>
        <w:ind w:right="-283" w:firstLine="284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РЕШЕНИЕ                                                                </w:t>
      </w:r>
      <w:r w:rsidR="00D83437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КАРАР</w:t>
      </w:r>
    </w:p>
    <w:p w:rsidR="00331D9A" w:rsidRPr="00331D9A" w:rsidRDefault="00D83437" w:rsidP="00331D9A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eastAsia="Calibri" w:hAnsi="Times New Roman" w:cs="Times New Roman"/>
          <w:color w:val="auto"/>
          <w:kern w:val="2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</w:t>
      </w:r>
      <w:r w:rsidR="00F757B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>«___»___________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eastAsia="en-US" w:bidi="ar-SA"/>
        </w:rPr>
        <w:t xml:space="preserve"> года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</w:t>
      </w:r>
      <w:r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bidi="ar-SA"/>
        </w:rPr>
        <w:t>село Эбалаково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                  </w:t>
      </w:r>
      <w:r w:rsidR="00F757B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 </w:t>
      </w:r>
      <w:r w:rsidR="00331D9A" w:rsidRPr="00331D9A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№ </w:t>
      </w:r>
      <w:r w:rsidR="00F757B0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>____</w:t>
      </w:r>
    </w:p>
    <w:p w:rsidR="00110E69" w:rsidRPr="005A0DFE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105F1" w:rsidRPr="00801225" w:rsidRDefault="008320C4" w:rsidP="00A60CF6">
      <w:pPr>
        <w:tabs>
          <w:tab w:val="left" w:pos="3986"/>
        </w:tabs>
        <w:ind w:left="40" w:right="226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</w:t>
      </w:r>
      <w:r w:rsidR="00553562" w:rsidRPr="00801225">
        <w:rPr>
          <w:rFonts w:ascii="Times New Roman" w:eastAsia="Calibri" w:hAnsi="Times New Roman" w:cs="Times New Roman"/>
          <w:bCs/>
          <w:sz w:val="28"/>
          <w:szCs w:val="28"/>
        </w:rPr>
        <w:t xml:space="preserve">полномочий по </w:t>
      </w:r>
      <w:r w:rsidR="00A60CF6">
        <w:rPr>
          <w:rFonts w:ascii="Times New Roman" w:eastAsia="Calibri" w:hAnsi="Times New Roman" w:cs="Times New Roman"/>
          <w:bCs/>
          <w:sz w:val="28"/>
          <w:szCs w:val="28"/>
        </w:rPr>
        <w:t>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 муниципальному образованию «Кайбицкий муниципальный район» Республики Татарстан</w:t>
      </w:r>
    </w:p>
    <w:p w:rsidR="00455253" w:rsidRPr="005A0DFE" w:rsidRDefault="00455253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B606F" w:rsidRPr="00D83437" w:rsidRDefault="00D83437" w:rsidP="00D83437">
      <w:pPr>
        <w:suppressAutoHyphens/>
        <w:ind w:left="40" w:right="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    </w:t>
      </w:r>
      <w:r w:rsidR="00A1497D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</w:t>
      </w:r>
      <w:r w:rsidR="00A60CF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 статьями 14 и 15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Федеральн</w:t>
      </w:r>
      <w:r w:rsidR="00B006B8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</w:t>
      </w:r>
      <w:r w:rsidR="00A60CF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Законом Республики Татарстан от 28 июля 2004 года №45-ЗРТ «О местном самоуправлении в Республике Татарстан»</w:t>
      </w:r>
      <w:r w:rsidR="00553562" w:rsidRPr="00430E8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Уставом </w:t>
      </w:r>
      <w:r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Эбалаковского </w:t>
      </w:r>
      <w:r w:rsidR="00553562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сельского поселения</w:t>
      </w:r>
      <w:r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A60CF6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="00553562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, Совет </w:t>
      </w:r>
      <w:r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Эбалаковского </w:t>
      </w:r>
      <w:r w:rsidR="00553562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r w:rsidR="00A60CF6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D83437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</w:t>
      </w:r>
      <w:r w:rsidR="00F757B0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АЕТ</w:t>
      </w:r>
      <w:r w:rsidR="00553562" w:rsidRPr="00D83437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553562" w:rsidRPr="00D83437" w:rsidRDefault="00AE20C3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37">
        <w:rPr>
          <w:rFonts w:ascii="Times New Roman" w:hAnsi="Times New Roman" w:cs="Times New Roman"/>
          <w:sz w:val="28"/>
          <w:szCs w:val="28"/>
        </w:rPr>
        <w:t>1. Передать</w:t>
      </w:r>
      <w:r w:rsidR="00D83437" w:rsidRPr="00D83437">
        <w:rPr>
          <w:rFonts w:ascii="Times New Roman" w:hAnsi="Times New Roman" w:cs="Times New Roman"/>
          <w:sz w:val="28"/>
          <w:szCs w:val="28"/>
        </w:rPr>
        <w:t xml:space="preserve"> </w:t>
      </w:r>
      <w:r w:rsidR="00A60CF6" w:rsidRPr="00D83437">
        <w:rPr>
          <w:rFonts w:ascii="Times New Roman" w:eastAsia="Calibri" w:hAnsi="Times New Roman" w:cs="Times New Roman"/>
          <w:bCs/>
          <w:sz w:val="28"/>
          <w:szCs w:val="28"/>
        </w:rPr>
        <w:t>муниципальному образованию «Кайбицкий муниципальный район» Республики Татарстан</w:t>
      </w:r>
      <w:r w:rsidR="00D83437" w:rsidRPr="00D8343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B05B9" w:rsidRPr="00D83437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B05B9" w:rsidRPr="00D83437">
        <w:rPr>
          <w:rFonts w:ascii="Times New Roman" w:eastAsia="Calibri" w:hAnsi="Times New Roman" w:cs="Times New Roman"/>
          <w:bCs/>
          <w:sz w:val="28"/>
          <w:szCs w:val="28"/>
        </w:rPr>
        <w:t>по 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вопроса.</w:t>
      </w:r>
    </w:p>
    <w:p w:rsidR="00553562" w:rsidRPr="00D83437" w:rsidRDefault="00E84027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37">
        <w:rPr>
          <w:rFonts w:ascii="Times New Roman" w:hAnsi="Times New Roman" w:cs="Times New Roman"/>
          <w:sz w:val="28"/>
          <w:szCs w:val="28"/>
        </w:rPr>
        <w:t xml:space="preserve">2. </w:t>
      </w:r>
      <w:r w:rsidR="001158DC" w:rsidRPr="00D83437">
        <w:rPr>
          <w:rFonts w:ascii="Times New Roman" w:hAnsi="Times New Roman" w:cs="Times New Roman"/>
          <w:sz w:val="28"/>
          <w:szCs w:val="28"/>
        </w:rPr>
        <w:t>Направить настояще</w:t>
      </w:r>
      <w:r w:rsidR="00801225" w:rsidRPr="00D83437">
        <w:rPr>
          <w:rFonts w:ascii="Times New Roman" w:hAnsi="Times New Roman" w:cs="Times New Roman"/>
          <w:sz w:val="28"/>
          <w:szCs w:val="28"/>
        </w:rPr>
        <w:t xml:space="preserve">е решение в Совет </w:t>
      </w:r>
      <w:r w:rsidR="00B006B8" w:rsidRPr="00D83437">
        <w:rPr>
          <w:rFonts w:ascii="Times New Roman" w:hAnsi="Times New Roman" w:cs="Times New Roman"/>
          <w:sz w:val="28"/>
          <w:szCs w:val="28"/>
        </w:rPr>
        <w:t>Кайбицкого</w:t>
      </w:r>
      <w:r w:rsidR="001158DC" w:rsidRPr="00D83437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553562" w:rsidRPr="00D83437" w:rsidRDefault="00553562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37">
        <w:rPr>
          <w:rFonts w:ascii="Times New Roman" w:hAnsi="Times New Roman" w:cs="Times New Roman"/>
          <w:sz w:val="28"/>
          <w:szCs w:val="28"/>
        </w:rPr>
        <w:t xml:space="preserve">3. </w:t>
      </w:r>
      <w:r w:rsidR="002B05B9" w:rsidRPr="00D83437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осуществления части полномочий осуществляется за счет межбюджетных трансфертов, предоставля</w:t>
      </w:r>
      <w:r w:rsidR="00455253" w:rsidRPr="00D83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емых ежегодно из бюджета </w:t>
      </w:r>
      <w:r w:rsidR="00D83437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Эбалаковского </w:t>
      </w:r>
      <w:r w:rsidR="00455253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сельского поселения в бюджет </w:t>
      </w:r>
      <w:r w:rsidR="00455253" w:rsidRPr="00D83437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«Кайбицкий муниципальный район» Республики Татарстан.</w:t>
      </w:r>
    </w:p>
    <w:p w:rsidR="00553562" w:rsidRPr="00B65133" w:rsidRDefault="00553562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37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на официальном сайте </w:t>
      </w:r>
      <w:r w:rsidR="00D83437" w:rsidRP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Эбалаковского</w:t>
      </w:r>
      <w:r w:rsidR="00D83437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6461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r w:rsidR="00D83437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06B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83437">
        <w:rPr>
          <w:rFonts w:ascii="Times New Roman" w:hAnsi="Times New Roman" w:cs="Times New Roman"/>
          <w:sz w:val="28"/>
          <w:szCs w:val="28"/>
        </w:rPr>
        <w:t xml:space="preserve"> </w:t>
      </w:r>
      <w:r w:rsidRPr="00B65133">
        <w:rPr>
          <w:rFonts w:ascii="Times New Roman" w:hAnsi="Times New Roman" w:cs="Times New Roman"/>
          <w:sz w:val="28"/>
          <w:szCs w:val="28"/>
        </w:rPr>
        <w:t>в</w:t>
      </w:r>
      <w:r w:rsidR="00801225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B65133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55356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33">
        <w:rPr>
          <w:rFonts w:ascii="Times New Roman" w:hAnsi="Times New Roman" w:cs="Times New Roman"/>
          <w:sz w:val="28"/>
          <w:szCs w:val="28"/>
        </w:rPr>
        <w:t xml:space="preserve">5. 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E503A">
        <w:rPr>
          <w:rFonts w:ascii="Times New Roman" w:hAnsi="Times New Roman" w:cs="Times New Roman"/>
          <w:sz w:val="28"/>
          <w:szCs w:val="28"/>
        </w:rPr>
        <w:t xml:space="preserve"> вступает в силу после его</w:t>
      </w:r>
      <w:r w:rsidRPr="00B65133">
        <w:rPr>
          <w:rFonts w:ascii="Times New Roman" w:hAnsi="Times New Roman" w:cs="Times New Roman"/>
          <w:sz w:val="28"/>
          <w:szCs w:val="28"/>
        </w:rPr>
        <w:t xml:space="preserve">  опубликования (обнародования).</w:t>
      </w:r>
    </w:p>
    <w:p w:rsidR="00553562" w:rsidRPr="00D83437" w:rsidRDefault="00553562" w:rsidP="00D8343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81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1158DC"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430E81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331D9A" w:rsidRDefault="00331D9A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83437" w:rsidRDefault="00D83437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D83437" w:rsidRPr="005C6E16" w:rsidRDefault="00D83437" w:rsidP="00D83437">
      <w:pPr>
        <w:rPr>
          <w:rFonts w:ascii="Times New Roman" w:hAnsi="Times New Roman" w:cs="Times New Roman"/>
          <w:sz w:val="28"/>
          <w:szCs w:val="28"/>
        </w:rPr>
      </w:pPr>
      <w:r w:rsidRPr="005C6E16">
        <w:rPr>
          <w:rFonts w:ascii="Times New Roman" w:hAnsi="Times New Roman" w:cs="Times New Roman"/>
          <w:sz w:val="28"/>
          <w:szCs w:val="28"/>
        </w:rPr>
        <w:t xml:space="preserve">Глава  Эбалаковского  сельского </w:t>
      </w:r>
    </w:p>
    <w:p w:rsidR="00D83437" w:rsidRPr="005C6E16" w:rsidRDefault="00D83437" w:rsidP="00D83437">
      <w:pPr>
        <w:rPr>
          <w:rFonts w:ascii="Times New Roman" w:hAnsi="Times New Roman" w:cs="Times New Roman"/>
          <w:sz w:val="28"/>
          <w:szCs w:val="28"/>
        </w:rPr>
      </w:pPr>
      <w:r w:rsidRPr="005C6E16">
        <w:rPr>
          <w:rFonts w:ascii="Times New Roman" w:hAnsi="Times New Roman" w:cs="Times New Roman"/>
          <w:sz w:val="28"/>
          <w:szCs w:val="28"/>
        </w:rPr>
        <w:t>поселения  Кайбицкого муниципального</w:t>
      </w:r>
    </w:p>
    <w:p w:rsidR="00D83437" w:rsidRPr="005C6E16" w:rsidRDefault="00D83437" w:rsidP="00D83437">
      <w:pPr>
        <w:rPr>
          <w:rFonts w:ascii="Times New Roman" w:hAnsi="Times New Roman" w:cs="Times New Roman"/>
          <w:sz w:val="28"/>
          <w:szCs w:val="28"/>
        </w:rPr>
      </w:pPr>
      <w:r w:rsidRPr="005C6E16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                                             Гизатуллина М.Ф.    </w:t>
      </w:r>
      <w:r w:rsidRPr="00F22B23">
        <w:rPr>
          <w:sz w:val="28"/>
          <w:szCs w:val="28"/>
        </w:rPr>
        <w:t xml:space="preserve">                                                                                  </w:t>
      </w:r>
    </w:p>
    <w:sectPr w:rsidR="00D83437" w:rsidRPr="005C6E16" w:rsidSect="00D83437">
      <w:headerReference w:type="default" r:id="rId7"/>
      <w:type w:val="continuous"/>
      <w:pgSz w:w="11900" w:h="16840"/>
      <w:pgMar w:top="284" w:right="843" w:bottom="0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E0" w:rsidRDefault="00EB03E0">
      <w:r>
        <w:separator/>
      </w:r>
    </w:p>
  </w:endnote>
  <w:endnote w:type="continuationSeparator" w:id="1">
    <w:p w:rsidR="00EB03E0" w:rsidRDefault="00EB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E0" w:rsidRDefault="00EB03E0"/>
  </w:footnote>
  <w:footnote w:type="continuationSeparator" w:id="1">
    <w:p w:rsidR="00EB03E0" w:rsidRDefault="00EB03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56ED"/>
    <w:rsid w:val="00045BE2"/>
    <w:rsid w:val="0008147B"/>
    <w:rsid w:val="0010421D"/>
    <w:rsid w:val="00110E69"/>
    <w:rsid w:val="001158DC"/>
    <w:rsid w:val="00152C6F"/>
    <w:rsid w:val="001929DD"/>
    <w:rsid w:val="001C4EA2"/>
    <w:rsid w:val="001E3C62"/>
    <w:rsid w:val="00200AC2"/>
    <w:rsid w:val="002231FA"/>
    <w:rsid w:val="00235874"/>
    <w:rsid w:val="00246F40"/>
    <w:rsid w:val="00262D3B"/>
    <w:rsid w:val="00294686"/>
    <w:rsid w:val="002A18CD"/>
    <w:rsid w:val="002A47A0"/>
    <w:rsid w:val="002B05B9"/>
    <w:rsid w:val="002C55C8"/>
    <w:rsid w:val="002D0E14"/>
    <w:rsid w:val="00331D9A"/>
    <w:rsid w:val="00362C70"/>
    <w:rsid w:val="00382CB9"/>
    <w:rsid w:val="00411A02"/>
    <w:rsid w:val="0041734C"/>
    <w:rsid w:val="00455253"/>
    <w:rsid w:val="004C10B6"/>
    <w:rsid w:val="00502D2F"/>
    <w:rsid w:val="00535667"/>
    <w:rsid w:val="00536038"/>
    <w:rsid w:val="00553562"/>
    <w:rsid w:val="0056287A"/>
    <w:rsid w:val="00562CA4"/>
    <w:rsid w:val="005A0DFE"/>
    <w:rsid w:val="005B103B"/>
    <w:rsid w:val="005C4EB7"/>
    <w:rsid w:val="00603524"/>
    <w:rsid w:val="006411A5"/>
    <w:rsid w:val="00645A92"/>
    <w:rsid w:val="00645BDA"/>
    <w:rsid w:val="00646151"/>
    <w:rsid w:val="006500B1"/>
    <w:rsid w:val="00693C60"/>
    <w:rsid w:val="006B606F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87533"/>
    <w:rsid w:val="008B29C0"/>
    <w:rsid w:val="009105F1"/>
    <w:rsid w:val="00982371"/>
    <w:rsid w:val="00982EFE"/>
    <w:rsid w:val="009B255C"/>
    <w:rsid w:val="009B36D9"/>
    <w:rsid w:val="009F3DB9"/>
    <w:rsid w:val="00A1497D"/>
    <w:rsid w:val="00A24B6D"/>
    <w:rsid w:val="00A25C34"/>
    <w:rsid w:val="00A60CF6"/>
    <w:rsid w:val="00A63C8E"/>
    <w:rsid w:val="00A65D3C"/>
    <w:rsid w:val="00A751EB"/>
    <w:rsid w:val="00AC5495"/>
    <w:rsid w:val="00AE20C3"/>
    <w:rsid w:val="00AE3087"/>
    <w:rsid w:val="00B00094"/>
    <w:rsid w:val="00B006B8"/>
    <w:rsid w:val="00B26987"/>
    <w:rsid w:val="00B37B76"/>
    <w:rsid w:val="00B74AE5"/>
    <w:rsid w:val="00BA023E"/>
    <w:rsid w:val="00BB565F"/>
    <w:rsid w:val="00BE503A"/>
    <w:rsid w:val="00C11717"/>
    <w:rsid w:val="00C21131"/>
    <w:rsid w:val="00C22FBF"/>
    <w:rsid w:val="00C25E90"/>
    <w:rsid w:val="00C360E0"/>
    <w:rsid w:val="00C67B70"/>
    <w:rsid w:val="00C7184A"/>
    <w:rsid w:val="00C8677E"/>
    <w:rsid w:val="00CC777B"/>
    <w:rsid w:val="00CD6870"/>
    <w:rsid w:val="00CE7AD8"/>
    <w:rsid w:val="00D20A4A"/>
    <w:rsid w:val="00D272CB"/>
    <w:rsid w:val="00D33EBB"/>
    <w:rsid w:val="00D41B91"/>
    <w:rsid w:val="00D4359E"/>
    <w:rsid w:val="00D43938"/>
    <w:rsid w:val="00D62D93"/>
    <w:rsid w:val="00D64CA2"/>
    <w:rsid w:val="00D83437"/>
    <w:rsid w:val="00E14C84"/>
    <w:rsid w:val="00E31A2B"/>
    <w:rsid w:val="00E377C3"/>
    <w:rsid w:val="00E76416"/>
    <w:rsid w:val="00E76E5A"/>
    <w:rsid w:val="00E77C90"/>
    <w:rsid w:val="00E83611"/>
    <w:rsid w:val="00E84027"/>
    <w:rsid w:val="00E87F5A"/>
    <w:rsid w:val="00EA5746"/>
    <w:rsid w:val="00EA71CE"/>
    <w:rsid w:val="00EB03E0"/>
    <w:rsid w:val="00EC0105"/>
    <w:rsid w:val="00EC4040"/>
    <w:rsid w:val="00EE45C7"/>
    <w:rsid w:val="00F126B0"/>
    <w:rsid w:val="00F304F8"/>
    <w:rsid w:val="00F7556D"/>
    <w:rsid w:val="00F757B0"/>
    <w:rsid w:val="00F93374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C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C7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362C7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362C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362C7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362C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362C70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362C70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362C70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Админ</cp:lastModifiedBy>
  <cp:revision>6</cp:revision>
  <cp:lastPrinted>2019-03-26T06:38:00Z</cp:lastPrinted>
  <dcterms:created xsi:type="dcterms:W3CDTF">2021-12-20T07:56:00Z</dcterms:created>
  <dcterms:modified xsi:type="dcterms:W3CDTF">2021-12-20T09:32:00Z</dcterms:modified>
</cp:coreProperties>
</file>